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1FC20AFC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583CB3" w:rsidRPr="005E5E90">
          <w:rPr>
            <w:rStyle w:val="Hyperlink"/>
            <w:rFonts w:ascii="Clan-News" w:hAnsi="Clan-News" w:cs="Arial"/>
          </w:rPr>
          <w:t>Renfrewdefencevacancies@gmail.com</w:t>
        </w:r>
      </w:hyperlink>
      <w:r w:rsidR="00583CB3">
        <w:rPr>
          <w:rFonts w:ascii="Clan-News" w:hAnsi="Clan-News" w:cs="Arial"/>
        </w:rPr>
        <w:t xml:space="preserve"> </w:t>
      </w:r>
      <w:r w:rsidR="0F9FB19D" w:rsidRPr="51C03C12">
        <w:rPr>
          <w:rFonts w:ascii="Clan-News" w:hAnsi="Clan-News" w:cs="Arial"/>
        </w:rPr>
        <w:t xml:space="preserve">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E7D71" w14:textId="77777777" w:rsidR="003A19FF" w:rsidRDefault="003A19FF" w:rsidP="007F0D60">
      <w:pPr>
        <w:spacing w:after="0" w:line="240" w:lineRule="auto"/>
      </w:pPr>
      <w:r>
        <w:separator/>
      </w:r>
    </w:p>
  </w:endnote>
  <w:endnote w:type="continuationSeparator" w:id="0">
    <w:p w14:paraId="474662D9" w14:textId="77777777" w:rsidR="003A19FF" w:rsidRDefault="003A19F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4F472" w14:textId="77777777" w:rsidR="002E60AA" w:rsidRDefault="002E6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2923" w14:textId="77777777" w:rsidR="002E60AA" w:rsidRPr="00E67253" w:rsidRDefault="002E60AA" w:rsidP="002E60AA">
    <w:pPr>
      <w:pStyle w:val="Footer"/>
      <w:rPr>
        <w:rFonts w:ascii="Clan-News" w:hAnsi="Clan-News"/>
      </w:rPr>
    </w:pPr>
    <w:r w:rsidRPr="00E67253">
      <w:rPr>
        <w:rFonts w:ascii="Clan-News" w:hAnsi="Clan-News"/>
      </w:rPr>
      <w:t xml:space="preserve">Renfrew Defence Lawyers </w:t>
    </w:r>
  </w:p>
  <w:p w14:paraId="495DE161" w14:textId="77777777" w:rsidR="002E60AA" w:rsidRPr="00B111F4" w:rsidRDefault="002E60AA" w:rsidP="002E60AA">
    <w:pPr>
      <w:pStyle w:val="Footer"/>
      <w:rPr>
        <w:rFonts w:ascii="Clan-News" w:hAnsi="Clan-News"/>
      </w:rPr>
    </w:pPr>
    <w:r w:rsidRPr="00E67253">
      <w:rPr>
        <w:rFonts w:ascii="Clan-News" w:hAnsi="Clan-News"/>
      </w:rPr>
      <w:t xml:space="preserve">Renfrewdefence@gmail.com | </w:t>
    </w:r>
    <w:r>
      <w:rPr>
        <w:rFonts w:ascii="Clan-News" w:hAnsi="Clan-News"/>
      </w:rPr>
      <w:t>0141 885 1212</w:t>
    </w:r>
  </w:p>
  <w:p w14:paraId="7C957030" w14:textId="77777777" w:rsidR="005C6F29" w:rsidRDefault="005C6F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367D" w14:textId="77777777" w:rsidR="002E60AA" w:rsidRDefault="002E60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7E20" w14:textId="77777777" w:rsidR="003A19FF" w:rsidRDefault="003A19FF" w:rsidP="007F0D60">
      <w:pPr>
        <w:spacing w:after="0" w:line="240" w:lineRule="auto"/>
      </w:pPr>
      <w:r>
        <w:separator/>
      </w:r>
    </w:p>
  </w:footnote>
  <w:footnote w:type="continuationSeparator" w:id="0">
    <w:p w14:paraId="2B10B89A" w14:textId="77777777" w:rsidR="003A19FF" w:rsidRDefault="003A19F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188C1666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2E60AA"/>
    <w:rsid w:val="003A19FF"/>
    <w:rsid w:val="00583CB3"/>
    <w:rsid w:val="005C6F29"/>
    <w:rsid w:val="006C5ED9"/>
    <w:rsid w:val="00754AD0"/>
    <w:rsid w:val="007F0D60"/>
    <w:rsid w:val="00846D4B"/>
    <w:rsid w:val="00877025"/>
    <w:rsid w:val="008C04F7"/>
    <w:rsid w:val="00900871"/>
    <w:rsid w:val="009054E2"/>
    <w:rsid w:val="00A429FB"/>
    <w:rsid w:val="00A561D6"/>
    <w:rsid w:val="00AD4FDD"/>
    <w:rsid w:val="00B46C9F"/>
    <w:rsid w:val="00C44EF8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Renfrewdefencevacancies@gmail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Renfrew Office</cp:lastModifiedBy>
  <cp:revision>2</cp:revision>
  <dcterms:created xsi:type="dcterms:W3CDTF">2026-08-24T14:58:00Z</dcterms:created>
  <dcterms:modified xsi:type="dcterms:W3CDTF">2026-08-24T14:58:00Z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