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3B16D033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 xml:space="preserve">. Return Forms A &amp; B to the organisation at </w:t>
      </w:r>
      <w:r w:rsidR="0F9FB19D" w:rsidRPr="51C03C12">
        <w:rPr>
          <w:rFonts w:ascii="Clan-News" w:hAnsi="Clan-News" w:cs="Arial"/>
          <w:highlight w:val="yellow"/>
        </w:rPr>
        <w:t>(</w:t>
      </w:r>
      <w:r w:rsidR="000D3FFB">
        <w:rPr>
          <w:rFonts w:ascii="Clan-News" w:hAnsi="Clan-News" w:cs="Arial"/>
          <w:i/>
          <w:iCs/>
        </w:rPr>
        <w:t>mcardlesolicitors@yahoo.co.uk</w:t>
      </w:r>
      <w:r w:rsidR="0F9FB19D" w:rsidRPr="51C03C12">
        <w:rPr>
          <w:rFonts w:ascii="Clan-News" w:hAnsi="Clan-News" w:cs="Arial"/>
        </w:rPr>
        <w:t xml:space="preserve">).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</w:t>
      </w:r>
      <w:r w:rsidRPr="51C03C12">
        <w:rPr>
          <w:rFonts w:ascii="Clan-News" w:hAnsi="Clan-News" w:cs="Arial"/>
        </w:rPr>
        <w:lastRenderedPageBreak/>
        <w:t xml:space="preserve">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91A90" w14:textId="77777777" w:rsidR="003134B9" w:rsidRDefault="003134B9" w:rsidP="007F0D60">
      <w:pPr>
        <w:spacing w:after="0" w:line="240" w:lineRule="auto"/>
      </w:pPr>
      <w:r>
        <w:separator/>
      </w:r>
    </w:p>
  </w:endnote>
  <w:endnote w:type="continuationSeparator" w:id="0">
    <w:p w14:paraId="0C54758E" w14:textId="77777777" w:rsidR="003134B9" w:rsidRDefault="003134B9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F58B" w14:textId="77777777" w:rsidR="000D3FFB" w:rsidRDefault="000D3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07FC" w14:textId="77777777" w:rsidR="000D3FFB" w:rsidRPr="00E156ED" w:rsidRDefault="000D3FFB" w:rsidP="000D3FFB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 Solicitors</w:t>
    </w:r>
  </w:p>
  <w:p w14:paraId="486E39FE" w14:textId="77777777" w:rsidR="000D3FFB" w:rsidRDefault="000D3FFB" w:rsidP="000D3FFB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 xml:space="preserve">116 </w:t>
    </w:r>
    <w:proofErr w:type="spellStart"/>
    <w:r>
      <w:rPr>
        <w:rFonts w:ascii="Clan-News" w:hAnsi="Clan-News"/>
        <w:highlight w:val="yellow"/>
      </w:rPr>
      <w:t>Levernside</w:t>
    </w:r>
    <w:proofErr w:type="spellEnd"/>
    <w:r>
      <w:rPr>
        <w:rFonts w:ascii="Clan-News" w:hAnsi="Clan-News"/>
        <w:highlight w:val="yellow"/>
      </w:rPr>
      <w:t xml:space="preserve"> Road</w:t>
    </w:r>
  </w:p>
  <w:p w14:paraId="47B3B13F" w14:textId="77777777" w:rsidR="000D3FFB" w:rsidRDefault="000D3FFB" w:rsidP="000D3FFB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Glasgow G53 5NH</w:t>
    </w:r>
  </w:p>
  <w:p w14:paraId="53A38DE9" w14:textId="77777777" w:rsidR="000D3FFB" w:rsidRDefault="000D3FFB" w:rsidP="000D3FFB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01418101001</w:t>
    </w:r>
  </w:p>
  <w:p w14:paraId="4487FD2F" w14:textId="77777777" w:rsidR="000D3FFB" w:rsidRPr="00842130" w:rsidRDefault="000D3FFB" w:rsidP="000D3FFB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mcardlesolicitors@yahoo.co.uk</w:t>
    </w:r>
  </w:p>
  <w:p w14:paraId="763AFEF7" w14:textId="0FA8DB8A" w:rsidR="005C6F29" w:rsidRPr="000D3FFB" w:rsidRDefault="005C6F29" w:rsidP="005C6F29">
    <w:pPr>
      <w:pStyle w:val="Footer"/>
      <w:rPr>
        <w:rFonts w:ascii="Clan-News" w:hAnsi="Clan-News"/>
        <w:highlight w:val="yellow"/>
      </w:rPr>
    </w:pPr>
  </w:p>
  <w:p w14:paraId="7C957030" w14:textId="77777777" w:rsidR="005C6F29" w:rsidRDefault="005C6F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C028" w14:textId="77777777" w:rsidR="000D3FFB" w:rsidRDefault="000D3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599D" w14:textId="77777777" w:rsidR="003134B9" w:rsidRDefault="003134B9" w:rsidP="007F0D60">
      <w:pPr>
        <w:spacing w:after="0" w:line="240" w:lineRule="auto"/>
      </w:pPr>
      <w:r>
        <w:separator/>
      </w:r>
    </w:p>
  </w:footnote>
  <w:footnote w:type="continuationSeparator" w:id="0">
    <w:p w14:paraId="5C0B18AA" w14:textId="77777777" w:rsidR="003134B9" w:rsidRDefault="003134B9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1BE2B22E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D3FFB"/>
    <w:rsid w:val="00271E71"/>
    <w:rsid w:val="003134B9"/>
    <w:rsid w:val="003A19FF"/>
    <w:rsid w:val="005C6F29"/>
    <w:rsid w:val="006C5ED9"/>
    <w:rsid w:val="00711D9B"/>
    <w:rsid w:val="00754AD0"/>
    <w:rsid w:val="007F0D60"/>
    <w:rsid w:val="00877025"/>
    <w:rsid w:val="008C04F7"/>
    <w:rsid w:val="00900871"/>
    <w:rsid w:val="009054E2"/>
    <w:rsid w:val="00A429FB"/>
    <w:rsid w:val="00A561D6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traineeshipfund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Shauna McArdle (student)</cp:lastModifiedBy>
  <cp:revision>3</cp:revision>
  <dcterms:created xsi:type="dcterms:W3CDTF">2026-07-29T11:12:00Z</dcterms:created>
  <dcterms:modified xsi:type="dcterms:W3CDTF">2026-08-11T18:36:00Z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